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0C70" w14:textId="6E66668A" w:rsidR="00005C9B" w:rsidRDefault="00E70669" w:rsidP="00E7066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89BE1" wp14:editId="0BCB16D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88645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835F" w14:textId="1842060C" w:rsidR="00E70669" w:rsidRDefault="00E70669" w:rsidP="00A867AF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0669">
                              <w:rPr>
                                <w:sz w:val="36"/>
                                <w:szCs w:val="36"/>
                              </w:rPr>
                              <w:t>Ensemble Excerpt 1 (Book p 7-8)</w:t>
                            </w:r>
                          </w:p>
                          <w:p w14:paraId="37EEAA64" w14:textId="18DFD154" w:rsidR="00DF0E18" w:rsidRDefault="00575F76" w:rsidP="00A867A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Duchess</w:t>
                            </w:r>
                            <w:r w:rsidR="006D78BF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6D78BF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r w:rsidR="00EC0661">
                              <w:rPr>
                                <w:sz w:val="28"/>
                                <w:szCs w:val="28"/>
                              </w:rPr>
                              <w:t>quie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Parchester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Gerald, </w:t>
                            </w:r>
                            <w:r w:rsidR="003766C8">
                              <w:rPr>
                                <w:sz w:val="28"/>
                                <w:szCs w:val="28"/>
                              </w:rPr>
                              <w:t>Sir John/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Sir Jasper, Lady Battersby, Bill</w:t>
                            </w:r>
                          </w:p>
                          <w:p w14:paraId="5D6E38DD" w14:textId="40AD794C" w:rsidR="00EC0661" w:rsidRPr="004550E7" w:rsidRDefault="00EC0661" w:rsidP="00A867A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50E7">
                              <w:rPr>
                                <w:b/>
                                <w:sz w:val="28"/>
                                <w:szCs w:val="28"/>
                              </w:rPr>
                              <w:t>You are expected t</w:t>
                            </w:r>
                            <w:r w:rsidR="006306E4" w:rsidRPr="004550E7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4550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have read the character description doc and to give us an interpretation along those lines</w:t>
                            </w:r>
                            <w:r w:rsidR="006306E4" w:rsidRPr="004550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attempting the appropriate accent</w:t>
                            </w:r>
                            <w:r w:rsidR="00A867AF" w:rsidRPr="004550E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13378B" w14:textId="04BE6E60" w:rsidR="009D6E0A" w:rsidRPr="0055201F" w:rsidRDefault="009D6E0A" w:rsidP="00A867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201F">
                              <w:rPr>
                                <w:sz w:val="24"/>
                                <w:szCs w:val="24"/>
                              </w:rPr>
                              <w:t xml:space="preserve">Scenario: various representatives of the aristocratic </w:t>
                            </w:r>
                            <w:proofErr w:type="spellStart"/>
                            <w:r w:rsidRPr="0055201F">
                              <w:rPr>
                                <w:sz w:val="24"/>
                                <w:szCs w:val="24"/>
                              </w:rPr>
                              <w:t>Hareford</w:t>
                            </w:r>
                            <w:proofErr w:type="spellEnd"/>
                            <w:r w:rsidRPr="0055201F">
                              <w:rPr>
                                <w:sz w:val="24"/>
                                <w:szCs w:val="24"/>
                              </w:rPr>
                              <w:t xml:space="preserve"> family </w:t>
                            </w:r>
                            <w:r w:rsidR="009E5306">
                              <w:rPr>
                                <w:sz w:val="24"/>
                                <w:szCs w:val="24"/>
                              </w:rPr>
                              <w:t xml:space="preserve">are gathered in </w:t>
                            </w:r>
                            <w:proofErr w:type="spellStart"/>
                            <w:r w:rsidR="00A252FD">
                              <w:rPr>
                                <w:sz w:val="24"/>
                                <w:szCs w:val="24"/>
                              </w:rPr>
                              <w:t>Hareford</w:t>
                            </w:r>
                            <w:proofErr w:type="spellEnd"/>
                            <w:r w:rsidR="00A252FD">
                              <w:rPr>
                                <w:sz w:val="24"/>
                                <w:szCs w:val="24"/>
                              </w:rPr>
                              <w:t xml:space="preserve"> Hall, Mayfair, London. They </w:t>
                            </w:r>
                            <w:r w:rsidRPr="0055201F">
                              <w:rPr>
                                <w:sz w:val="24"/>
                                <w:szCs w:val="24"/>
                              </w:rPr>
                              <w:t xml:space="preserve">have discovered a </w:t>
                            </w:r>
                            <w:proofErr w:type="gramStart"/>
                            <w:r w:rsidRPr="0055201F">
                              <w:rPr>
                                <w:sz w:val="24"/>
                                <w:szCs w:val="24"/>
                              </w:rPr>
                              <w:t>lower class</w:t>
                            </w:r>
                            <w:proofErr w:type="gramEnd"/>
                            <w:r w:rsidRPr="0055201F">
                              <w:rPr>
                                <w:sz w:val="24"/>
                                <w:szCs w:val="24"/>
                              </w:rPr>
                              <w:t xml:space="preserve"> Cockney, Bill </w:t>
                            </w:r>
                            <w:proofErr w:type="spellStart"/>
                            <w:r w:rsidRPr="0055201F">
                              <w:rPr>
                                <w:sz w:val="24"/>
                                <w:szCs w:val="24"/>
                              </w:rPr>
                              <w:t>Snibson</w:t>
                            </w:r>
                            <w:proofErr w:type="spellEnd"/>
                            <w:r w:rsidRPr="0055201F">
                              <w:rPr>
                                <w:sz w:val="24"/>
                                <w:szCs w:val="24"/>
                              </w:rPr>
                              <w:t xml:space="preserve">, is the illegitimate son of the former </w:t>
                            </w:r>
                            <w:r w:rsidR="00BE5046" w:rsidRPr="0055201F">
                              <w:rPr>
                                <w:sz w:val="24"/>
                                <w:szCs w:val="24"/>
                              </w:rPr>
                              <w:t xml:space="preserve">Earl and he will inherit the estate. </w:t>
                            </w:r>
                            <w:r w:rsidR="0055201F" w:rsidRPr="0055201F">
                              <w:rPr>
                                <w:sz w:val="24"/>
                                <w:szCs w:val="24"/>
                              </w:rPr>
                              <w:t>They are awaiting his arrival with some apprehension.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9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0;width:463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dn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">
                <v:textbox>
                  <w:txbxContent>
                    <w:p w14:paraId="6EC6835F" w14:textId="1842060C" w:rsidR="00E70669" w:rsidRDefault="00E70669" w:rsidP="00A867AF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0669">
                        <w:rPr>
                          <w:sz w:val="36"/>
                          <w:szCs w:val="36"/>
                        </w:rPr>
                        <w:t>Ensemble Excerpt 1 (Book p 7-8)</w:t>
                      </w:r>
                    </w:p>
                    <w:p w14:paraId="37EEAA64" w14:textId="18DFD154" w:rsidR="00DF0E18" w:rsidRDefault="00575F76" w:rsidP="00A867A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Duchess</w:t>
                      </w:r>
                      <w:r w:rsidR="006D78BF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6D78BF">
                        <w:rPr>
                          <w:sz w:val="28"/>
                          <w:szCs w:val="28"/>
                        </w:rPr>
                        <w:t>Ja</w:t>
                      </w:r>
                      <w:r w:rsidR="00EC0661">
                        <w:rPr>
                          <w:sz w:val="28"/>
                          <w:szCs w:val="28"/>
                        </w:rPr>
                        <w:t>quie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Parchester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Gerald, </w:t>
                      </w:r>
                      <w:r w:rsidR="003766C8">
                        <w:rPr>
                          <w:sz w:val="28"/>
                          <w:szCs w:val="28"/>
                        </w:rPr>
                        <w:t>Sir John/</w:t>
                      </w:r>
                      <w:r>
                        <w:rPr>
                          <w:sz w:val="28"/>
                          <w:szCs w:val="28"/>
                        </w:rPr>
                        <w:t>Sir Jasper, Lady Battersby, Bill</w:t>
                      </w:r>
                    </w:p>
                    <w:p w14:paraId="5D6E38DD" w14:textId="40AD794C" w:rsidR="00EC0661" w:rsidRPr="004550E7" w:rsidRDefault="00EC0661" w:rsidP="00A867A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550E7">
                        <w:rPr>
                          <w:b/>
                          <w:sz w:val="28"/>
                          <w:szCs w:val="28"/>
                        </w:rPr>
                        <w:t>You are expected t</w:t>
                      </w:r>
                      <w:r w:rsidR="006306E4" w:rsidRPr="004550E7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4550E7">
                        <w:rPr>
                          <w:b/>
                          <w:sz w:val="28"/>
                          <w:szCs w:val="28"/>
                        </w:rPr>
                        <w:t xml:space="preserve"> have read the character description doc and to give us an interpretation along those lines</w:t>
                      </w:r>
                      <w:r w:rsidR="006306E4" w:rsidRPr="004550E7">
                        <w:rPr>
                          <w:b/>
                          <w:sz w:val="28"/>
                          <w:szCs w:val="28"/>
                        </w:rPr>
                        <w:t xml:space="preserve"> – attempting the appropriate accent</w:t>
                      </w:r>
                      <w:r w:rsidR="00A867AF" w:rsidRPr="004550E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A13378B" w14:textId="04BE6E60" w:rsidR="009D6E0A" w:rsidRPr="0055201F" w:rsidRDefault="009D6E0A" w:rsidP="00A867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201F">
                        <w:rPr>
                          <w:sz w:val="24"/>
                          <w:szCs w:val="24"/>
                        </w:rPr>
                        <w:t xml:space="preserve">Scenario: various representatives of the aristocratic </w:t>
                      </w:r>
                      <w:proofErr w:type="spellStart"/>
                      <w:r w:rsidRPr="0055201F">
                        <w:rPr>
                          <w:sz w:val="24"/>
                          <w:szCs w:val="24"/>
                        </w:rPr>
                        <w:t>Hareford</w:t>
                      </w:r>
                      <w:proofErr w:type="spellEnd"/>
                      <w:r w:rsidRPr="0055201F">
                        <w:rPr>
                          <w:sz w:val="24"/>
                          <w:szCs w:val="24"/>
                        </w:rPr>
                        <w:t xml:space="preserve"> family </w:t>
                      </w:r>
                      <w:r w:rsidR="009E5306">
                        <w:rPr>
                          <w:sz w:val="24"/>
                          <w:szCs w:val="24"/>
                        </w:rPr>
                        <w:t xml:space="preserve">are gathered in </w:t>
                      </w:r>
                      <w:proofErr w:type="spellStart"/>
                      <w:r w:rsidR="00A252FD">
                        <w:rPr>
                          <w:sz w:val="24"/>
                          <w:szCs w:val="24"/>
                        </w:rPr>
                        <w:t>Hareford</w:t>
                      </w:r>
                      <w:proofErr w:type="spellEnd"/>
                      <w:r w:rsidR="00A252FD">
                        <w:rPr>
                          <w:sz w:val="24"/>
                          <w:szCs w:val="24"/>
                        </w:rPr>
                        <w:t xml:space="preserve"> Hall, Mayfair, London. They </w:t>
                      </w:r>
                      <w:r w:rsidRPr="0055201F">
                        <w:rPr>
                          <w:sz w:val="24"/>
                          <w:szCs w:val="24"/>
                        </w:rPr>
                        <w:t xml:space="preserve">have discovered a </w:t>
                      </w:r>
                      <w:proofErr w:type="gramStart"/>
                      <w:r w:rsidRPr="0055201F">
                        <w:rPr>
                          <w:sz w:val="24"/>
                          <w:szCs w:val="24"/>
                        </w:rPr>
                        <w:t>lower class</w:t>
                      </w:r>
                      <w:proofErr w:type="gramEnd"/>
                      <w:r w:rsidRPr="0055201F">
                        <w:rPr>
                          <w:sz w:val="24"/>
                          <w:szCs w:val="24"/>
                        </w:rPr>
                        <w:t xml:space="preserve"> Cockney, Bill </w:t>
                      </w:r>
                      <w:proofErr w:type="spellStart"/>
                      <w:r w:rsidRPr="0055201F">
                        <w:rPr>
                          <w:sz w:val="24"/>
                          <w:szCs w:val="24"/>
                        </w:rPr>
                        <w:t>Snibson</w:t>
                      </w:r>
                      <w:proofErr w:type="spellEnd"/>
                      <w:r w:rsidRPr="0055201F">
                        <w:rPr>
                          <w:sz w:val="24"/>
                          <w:szCs w:val="24"/>
                        </w:rPr>
                        <w:t xml:space="preserve">, is the illegitimate son of the former </w:t>
                      </w:r>
                      <w:r w:rsidR="00BE5046" w:rsidRPr="0055201F">
                        <w:rPr>
                          <w:sz w:val="24"/>
                          <w:szCs w:val="24"/>
                        </w:rPr>
                        <w:t xml:space="preserve">Earl and he will inherit the estate. </w:t>
                      </w:r>
                      <w:r w:rsidR="0055201F" w:rsidRPr="0055201F">
                        <w:rPr>
                          <w:sz w:val="24"/>
                          <w:szCs w:val="24"/>
                        </w:rPr>
                        <w:t>They are awaiting his arrival with some apprehension.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669">
        <w:rPr>
          <w:noProof/>
        </w:rPr>
        <w:drawing>
          <wp:inline distT="0" distB="0" distL="0" distR="0" wp14:anchorId="5813AD25" wp14:editId="5FAF86EA">
            <wp:extent cx="61436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18171B" w14:textId="1B0F97B1" w:rsidR="00E70669" w:rsidRDefault="00E70669" w:rsidP="00E70669">
      <w:pPr>
        <w:jc w:val="center"/>
      </w:pPr>
    </w:p>
    <w:p w14:paraId="7728582C" w14:textId="20408E7D" w:rsidR="008277C7" w:rsidRDefault="008277C7" w:rsidP="00E70669">
      <w:pPr>
        <w:jc w:val="center"/>
      </w:pPr>
    </w:p>
    <w:p w14:paraId="67A70C87" w14:textId="431F38E9" w:rsidR="00515D04" w:rsidRDefault="00515D04" w:rsidP="00E70669">
      <w:pPr>
        <w:jc w:val="center"/>
      </w:pPr>
      <w:r w:rsidRPr="00515D04">
        <w:rPr>
          <w:noProof/>
        </w:rPr>
        <w:lastRenderedPageBreak/>
        <w:drawing>
          <wp:inline distT="0" distB="0" distL="0" distR="0" wp14:anchorId="10920F81" wp14:editId="0936764F">
            <wp:extent cx="6645910" cy="86391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D04" w:rsidSect="00E7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69"/>
    <w:rsid w:val="000D2150"/>
    <w:rsid w:val="00171475"/>
    <w:rsid w:val="002674DC"/>
    <w:rsid w:val="002E323D"/>
    <w:rsid w:val="003766C8"/>
    <w:rsid w:val="004550E7"/>
    <w:rsid w:val="00515D04"/>
    <w:rsid w:val="0055201F"/>
    <w:rsid w:val="00575F76"/>
    <w:rsid w:val="006306E4"/>
    <w:rsid w:val="00691DE5"/>
    <w:rsid w:val="006D78BF"/>
    <w:rsid w:val="008277C7"/>
    <w:rsid w:val="00890279"/>
    <w:rsid w:val="009D6E0A"/>
    <w:rsid w:val="009E5306"/>
    <w:rsid w:val="00A23B66"/>
    <w:rsid w:val="00A252FD"/>
    <w:rsid w:val="00A867AF"/>
    <w:rsid w:val="00A87B32"/>
    <w:rsid w:val="00BE5046"/>
    <w:rsid w:val="00DF0E18"/>
    <w:rsid w:val="00E70669"/>
    <w:rsid w:val="00E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7A26"/>
  <w15:chartTrackingRefBased/>
  <w15:docId w15:val="{0C6F8FE5-C7D9-45C3-A459-3E9F5CA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0DC11ABA75F47BC77687F482EEADA" ma:contentTypeVersion="11" ma:contentTypeDescription="Create a new document." ma:contentTypeScope="" ma:versionID="087b45a9c76241b38958be6ae93293d1">
  <xsd:schema xmlns:xsd="http://www.w3.org/2001/XMLSchema" xmlns:xs="http://www.w3.org/2001/XMLSchema" xmlns:p="http://schemas.microsoft.com/office/2006/metadata/properties" xmlns:ns3="c6c28c3d-ea85-47db-b0f0-d53dca27bf70" xmlns:ns4="fa03b35f-b336-4d99-aa71-2283f3399efd" targetNamespace="http://schemas.microsoft.com/office/2006/metadata/properties" ma:root="true" ma:fieldsID="bd5ccc519d6b967226c34e44fc974a99" ns3:_="" ns4:_="">
    <xsd:import namespace="c6c28c3d-ea85-47db-b0f0-d53dca27bf70"/>
    <xsd:import namespace="fa03b35f-b336-4d99-aa71-2283f3399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8c3d-ea85-47db-b0f0-d53dca27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b35f-b336-4d99-aa71-2283f33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8FA42-F34B-474A-84F3-E2A229204B52}">
  <ds:schemaRefs>
    <ds:schemaRef ds:uri="http://purl.org/dc/dcmitype/"/>
    <ds:schemaRef ds:uri="http://www.w3.org/XML/1998/namespace"/>
    <ds:schemaRef ds:uri="c6c28c3d-ea85-47db-b0f0-d53dca27bf70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a03b35f-b336-4d99-aa71-2283f3399ef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FE9F97-ACE2-4DC9-8E30-62A1E756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7CE87-769D-4ECB-8955-48835E62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8c3d-ea85-47db-b0f0-d53dca27bf70"/>
    <ds:schemaRef ds:uri="fa03b35f-b336-4d99-aa71-2283f33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Chris Burton</cp:lastModifiedBy>
  <cp:revision>20</cp:revision>
  <dcterms:created xsi:type="dcterms:W3CDTF">2019-08-07T02:45:00Z</dcterms:created>
  <dcterms:modified xsi:type="dcterms:W3CDTF">2019-08-08T22:09:00Z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0x0101000E20DC11ABA75F47BC77687F482EEADA</vt:lpwstr>
  </property>
</Properties>
</file>